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219A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采购需求和技术方案征集回复函（署名文本）</w:t>
      </w:r>
    </w:p>
    <w:p w14:paraId="1065E318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2A816A3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项目名称：遂川县人民医院彩色多普勒超声诊断仪、多功能心电图仪等一批设备采购项目</w:t>
      </w:r>
    </w:p>
    <w:p w14:paraId="55DC9D95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04EC3E50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</w:p>
    <w:p w14:paraId="557562C2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03E04691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</w:p>
    <w:p w14:paraId="6F886F2B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3"/>
        <w:tblW w:w="926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68"/>
        <w:gridCol w:w="1858"/>
        <w:gridCol w:w="1017"/>
        <w:gridCol w:w="1383"/>
        <w:gridCol w:w="1373"/>
        <w:gridCol w:w="868"/>
      </w:tblGrid>
      <w:tr w14:paraId="35912A0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C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A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1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4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1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4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524AED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D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F8DF8">
            <w:pPr>
              <w:spacing w:line="360" w:lineRule="auto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彩色多普勒超声诊断仪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5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7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B0D7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FD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57D1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8372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33BE3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床旁心电图机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6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2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C4C5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6B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25C8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A59E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AEFD6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心电监护仪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A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8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01DD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7A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7413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FCC1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6242B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多功能心电监护仪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9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1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423D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0C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384C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F4E5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8981B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彩色超声多普勒诊断系统（掌超）</w:t>
            </w:r>
          </w:p>
        </w:tc>
        <w:tc>
          <w:tcPr>
            <w:tcW w:w="18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E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3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4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A5CC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BE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12B019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6B01C7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7F1CD946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035C3C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25886F60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3"/>
        <w:tblW w:w="9242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789"/>
        <w:gridCol w:w="5715"/>
        <w:gridCol w:w="714"/>
      </w:tblGrid>
      <w:tr w14:paraId="68D978B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3C530B4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374FA9B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DF353D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DC27A9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041F1FF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0468680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73D0E18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价格部（  分）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AB894C4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426D2F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047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63088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930F1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412EDB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1F906A7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195DAD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2AD0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F1D87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D3E68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DB13F2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B8A5E6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0EA8B32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B789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E9DEE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272C5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25DCB5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53F6DCBC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9BF378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6551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0AB68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1C21D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4FB33C1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F6542A1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0D4F597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2C7F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8D3FB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A5141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DA9107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403592C4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3ED118B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4944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67DE940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10407B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6B401700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C06A6F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AF8CD99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4FEC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C142C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A7CF4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2FCF057E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664915B6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E1CF14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D31B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30E70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1FC1C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762EDDC9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4A5B43A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04B1F0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25A0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B73462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6C233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00CB5E8B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2EC84BB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0F9AA1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9636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3D7F74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7D7E1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624B827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1AF7F512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20BDF8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BDB32A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5AB201">
      <w:pPr>
        <w:spacing w:line="360" w:lineRule="auto"/>
        <w:rPr>
          <w:rFonts w:hint="default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p w14:paraId="439D7B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DED919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12" w:lineRule="auto"/>
        <w:ind w:firstLine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</w:p>
    <w:p w14:paraId="120771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12" w:lineRule="auto"/>
        <w:ind w:firstLine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</w:p>
    <w:p w14:paraId="7DA9B2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</w:p>
    <w:p w14:paraId="776C7F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采购需求和技术方案征集回复函（不署名文本）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287EF3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2A98E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项目名称：遂川县人民医院彩色多普勒超声诊断仪、多功能心电图仪等一批设备采购项目</w:t>
      </w:r>
    </w:p>
    <w:p w14:paraId="653175BC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3"/>
        <w:tblW w:w="926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685"/>
        <w:gridCol w:w="2359"/>
        <w:gridCol w:w="1017"/>
        <w:gridCol w:w="1383"/>
        <w:gridCol w:w="1373"/>
        <w:gridCol w:w="868"/>
      </w:tblGrid>
      <w:tr w14:paraId="60818F6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7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1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4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AF11E1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68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BD9AF">
            <w:pPr>
              <w:spacing w:line="360" w:lineRule="auto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彩色多普勒超声诊断仪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D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3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CD6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24B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589B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9B2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4FC5B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床旁心电图机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A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6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2A13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EC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AD71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D7C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5D36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心电监护仪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6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6EE5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27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F096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6827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08F2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多功能心电监护仪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9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D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FAF3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95E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96C6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2FA6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68C8D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彩色超声多普勒诊断系统（掌超）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D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C50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75A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733FF5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7C053D1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19F466D0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E417D4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246332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4D2CF8B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3"/>
        <w:tblW w:w="9242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789"/>
        <w:gridCol w:w="5715"/>
        <w:gridCol w:w="714"/>
      </w:tblGrid>
      <w:tr w14:paraId="5D88EAC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2FC1662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34BFC21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CF680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F5BEEA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70F4A75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7AEF359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6F2D366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价格部（  分）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613E137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B9D5AF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4AE2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2FE8F4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66E37B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6DF019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E38654B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966174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C9C4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8DC10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F74BB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A941C1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56FB8CFE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2DACF5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C357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11BEC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98B27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2E1772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18E35F47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B82718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BA14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65F24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5B864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8CC3B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1BC53D02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9F21D4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994F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681E0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1C7D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979AEE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37654B0E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2CE7DE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D8D6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FDE09F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6800D9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3D41DE35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2C5CDED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612B912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D5DF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C341FB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2E0FD5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C4C1C61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7C12247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5D17D4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5CCB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2FC2F7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1114BF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59A88489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548AA1A3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801362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1E77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517B3C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30308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BFC50FF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7C0BC72E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FEBC7C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EEA2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6B1E5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34E713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5DE67C20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1458084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FEADA4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2E7B2F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876BBC1"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6EC9A"/>
    <w:multiLevelType w:val="singleLevel"/>
    <w:tmpl w:val="ECD6EC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D0BFF"/>
    <w:rsid w:val="038F74DD"/>
    <w:rsid w:val="76E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</Words>
  <Characters>466</Characters>
  <Lines>0</Lines>
  <Paragraphs>0</Paragraphs>
  <TotalTime>0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2026-04-16T06:24:00Z</dcterms:created>
  <dc:creator>NTKO</dc:creator>
  <cp:lastModifiedBy>NTKO</cp:lastModifiedBy>
  <dcterms:modified xsi:type="dcterms:W3CDTF">2026-04-19T02:57:04Z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BD40F12887AB4171884B91F3562082D2_11</vt:lpwstr>
  </property>
  <property fmtid="{D5CDD505-2E9C-101B-9397-08002B2CF9AE}" pid="4" name="KSOTemplateDocerSaveRecord">
    <vt:lpwstr>eyJoZGlkIjoiOWYwYjRkN2UxMTBmMzdiODE3MmVhMzkwZTNhNGZmMjkiLCJ1c2VySWQiOiIyNDk3NjczMTkifQ==</vt:lpwstr>
  </property>
</Properties>
</file>